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A17A40" w14:textId="77777777" w:rsidR="00010AD1" w:rsidRDefault="00A72253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0" distR="0" simplePos="0" relativeHeight="251658240" behindDoc="1" locked="0" layoutInCell="1" hidden="0" allowOverlap="1" wp14:anchorId="3EA17A9F" wp14:editId="3EA17AA0">
            <wp:simplePos x="0" y="0"/>
            <wp:positionH relativeFrom="page">
              <wp:posOffset>6118225</wp:posOffset>
            </wp:positionH>
            <wp:positionV relativeFrom="page">
              <wp:posOffset>368300</wp:posOffset>
            </wp:positionV>
            <wp:extent cx="876300" cy="127793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60996" t="13093" r="8437" b="1360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77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A17A41" w14:textId="4063E06D" w:rsidR="00010AD1" w:rsidRDefault="00A72253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PEACE HILLS Classic</w:t>
      </w:r>
      <w:r w:rsidR="00E37D45">
        <w:rPr>
          <w:b/>
          <w:sz w:val="44"/>
          <w:szCs w:val="44"/>
        </w:rPr>
        <w:t xml:space="preserve"> XC</w:t>
      </w:r>
    </w:p>
    <w:p w14:paraId="3EA17A42" w14:textId="6077C28B" w:rsidR="00010AD1" w:rsidRDefault="00A72253">
      <w:pPr>
        <w:spacing w:line="240" w:lineRule="auto"/>
        <w:jc w:val="center"/>
        <w:rPr>
          <w:b/>
          <w:i/>
          <w:sz w:val="31"/>
          <w:szCs w:val="31"/>
        </w:rPr>
      </w:pPr>
      <w:r>
        <w:rPr>
          <w:b/>
          <w:i/>
          <w:sz w:val="38"/>
          <w:szCs w:val="38"/>
        </w:rPr>
        <w:t xml:space="preserve">Saturday September </w:t>
      </w:r>
      <w:r w:rsidR="005D5FE1">
        <w:rPr>
          <w:b/>
          <w:i/>
          <w:sz w:val="38"/>
          <w:szCs w:val="38"/>
        </w:rPr>
        <w:t>21</w:t>
      </w:r>
      <w:r>
        <w:rPr>
          <w:b/>
          <w:i/>
          <w:sz w:val="38"/>
          <w:szCs w:val="38"/>
        </w:rPr>
        <w:t>, 202</w:t>
      </w:r>
      <w:r w:rsidR="005D5FE1">
        <w:rPr>
          <w:b/>
          <w:i/>
          <w:sz w:val="38"/>
          <w:szCs w:val="38"/>
        </w:rPr>
        <w:t>4</w:t>
      </w:r>
    </w:p>
    <w:p w14:paraId="3EA17A43" w14:textId="77777777" w:rsidR="00010AD1" w:rsidRDefault="00A72253">
      <w:pPr>
        <w:spacing w:line="240" w:lineRule="auto"/>
        <w:jc w:val="center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Hosts: GO ATHLETICS (Edmonton)</w:t>
      </w:r>
    </w:p>
    <w:p w14:paraId="3EA17A44" w14:textId="2E28F3DF" w:rsidR="00010AD1" w:rsidRDefault="00A72253">
      <w:pPr>
        <w:spacing w:before="240"/>
        <w:rPr>
          <w:sz w:val="24"/>
          <w:szCs w:val="24"/>
        </w:rPr>
      </w:pPr>
      <w:r w:rsidRPr="005D5FE1">
        <w:rPr>
          <w:i/>
          <w:iCs/>
          <w:sz w:val="24"/>
          <w:szCs w:val="24"/>
        </w:rPr>
        <w:t>GO Athletics</w:t>
      </w:r>
      <w:r>
        <w:rPr>
          <w:sz w:val="24"/>
          <w:szCs w:val="24"/>
        </w:rPr>
        <w:t xml:space="preserve"> Track Club is pleased to invite clubs, schools, and athletes to compete in the 2</w:t>
      </w:r>
      <w:r w:rsidR="008628AF">
        <w:rPr>
          <w:sz w:val="24"/>
          <w:szCs w:val="24"/>
        </w:rPr>
        <w:t>5</w:t>
      </w:r>
      <w:r>
        <w:rPr>
          <w:sz w:val="24"/>
          <w:szCs w:val="24"/>
        </w:rPr>
        <w:t xml:space="preserve">th annual Peace Hills Cross Country Classic. </w:t>
      </w:r>
    </w:p>
    <w:p w14:paraId="3EA17A45" w14:textId="77777777" w:rsidR="00010AD1" w:rsidRDefault="00A72253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LOCATION</w:t>
      </w:r>
    </w:p>
    <w:p w14:paraId="3EA17A46" w14:textId="77777777" w:rsidR="00010AD1" w:rsidRDefault="00A722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Peace Hills Park, Wetaskiwin, Alberta T0C 1Z0</w:t>
      </w:r>
    </w:p>
    <w:p w14:paraId="3EA17A47" w14:textId="77777777" w:rsidR="00010AD1" w:rsidRDefault="00A72253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Directions</w:t>
      </w:r>
      <w:r>
        <w:rPr>
          <w:sz w:val="24"/>
          <w:szCs w:val="24"/>
        </w:rPr>
        <w:t xml:space="preserve">: Township Road 464 west of Highway 2A -- go past the golf course, over the hill, and turn north at the bottom of the hill.  </w:t>
      </w:r>
    </w:p>
    <w:p w14:paraId="3EA17A48" w14:textId="77777777" w:rsidR="00010AD1" w:rsidRDefault="00A72253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COST</w:t>
      </w:r>
    </w:p>
    <w:p w14:paraId="3EA17A49" w14:textId="77777777" w:rsidR="00010AD1" w:rsidRDefault="00A722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$20.00 per entry (includes the $1.43 processing fee). Fee to be paid to </w:t>
      </w:r>
      <w:proofErr w:type="spellStart"/>
      <w:r>
        <w:rPr>
          <w:sz w:val="24"/>
          <w:szCs w:val="24"/>
        </w:rPr>
        <w:t>Trackie</w:t>
      </w:r>
      <w:proofErr w:type="spellEnd"/>
      <w:r>
        <w:rPr>
          <w:sz w:val="24"/>
          <w:szCs w:val="24"/>
        </w:rPr>
        <w:t xml:space="preserve"> at time of registration. </w:t>
      </w:r>
    </w:p>
    <w:p w14:paraId="3EA17A4A" w14:textId="77777777" w:rsidR="00010AD1" w:rsidRDefault="00A72253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ENTRY DEADLINE</w:t>
      </w:r>
      <w:r>
        <w:rPr>
          <w:sz w:val="24"/>
          <w:szCs w:val="24"/>
        </w:rPr>
        <w:t xml:space="preserve"> </w:t>
      </w:r>
    </w:p>
    <w:p w14:paraId="3EA17A4B" w14:textId="1D6B8339" w:rsidR="00010AD1" w:rsidRDefault="00A722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All entries are due by Tuesday, September 1</w:t>
      </w:r>
      <w:r w:rsidR="004644FE">
        <w:rPr>
          <w:sz w:val="24"/>
          <w:szCs w:val="24"/>
        </w:rPr>
        <w:t>7</w:t>
      </w:r>
      <w:r>
        <w:rPr>
          <w:sz w:val="24"/>
          <w:szCs w:val="24"/>
        </w:rPr>
        <w:t xml:space="preserve"> by 11:59 p.m. Post entries will cost $40.00 each. </w:t>
      </w:r>
    </w:p>
    <w:p w14:paraId="3EA17A4C" w14:textId="77777777" w:rsidR="00010AD1" w:rsidRDefault="00010AD1">
      <w:pPr>
        <w:spacing w:line="240" w:lineRule="auto"/>
        <w:rPr>
          <w:sz w:val="24"/>
          <w:szCs w:val="24"/>
        </w:rPr>
      </w:pPr>
    </w:p>
    <w:p w14:paraId="3EA17A4D" w14:textId="77777777" w:rsidR="00010AD1" w:rsidRDefault="00A7225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REGISTERING </w:t>
      </w:r>
    </w:p>
    <w:p w14:paraId="3EA17A4E" w14:textId="77777777" w:rsidR="00010AD1" w:rsidRDefault="00010AD1">
      <w:pPr>
        <w:spacing w:line="240" w:lineRule="auto"/>
        <w:jc w:val="center"/>
        <w:rPr>
          <w:b/>
          <w:sz w:val="24"/>
          <w:szCs w:val="24"/>
        </w:rPr>
      </w:pPr>
    </w:p>
    <w:p w14:paraId="3EA17A4F" w14:textId="77777777" w:rsidR="00010AD1" w:rsidRDefault="00A7225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 entries and payments must be done through </w:t>
      </w:r>
      <w:proofErr w:type="spellStart"/>
      <w:r>
        <w:rPr>
          <w:sz w:val="24"/>
          <w:szCs w:val="24"/>
        </w:rPr>
        <w:t>Trackie</w:t>
      </w:r>
      <w:proofErr w:type="spellEnd"/>
      <w:r>
        <w:rPr>
          <w:sz w:val="24"/>
          <w:szCs w:val="24"/>
        </w:rPr>
        <w:t xml:space="preserve">. Enter by going to: </w:t>
      </w:r>
    </w:p>
    <w:p w14:paraId="3EA17A50" w14:textId="77777777" w:rsidR="00010AD1" w:rsidRDefault="00010AD1">
      <w:pPr>
        <w:spacing w:line="240" w:lineRule="auto"/>
        <w:jc w:val="center"/>
        <w:rPr>
          <w:sz w:val="24"/>
          <w:szCs w:val="24"/>
        </w:rPr>
      </w:pPr>
    </w:p>
    <w:p w14:paraId="3EA17A51" w14:textId="77777777" w:rsidR="00010AD1" w:rsidRDefault="00F21738">
      <w:pPr>
        <w:spacing w:line="240" w:lineRule="auto"/>
        <w:jc w:val="center"/>
        <w:rPr>
          <w:sz w:val="24"/>
          <w:szCs w:val="24"/>
        </w:rPr>
      </w:pPr>
      <w:hyperlink r:id="rId6">
        <w:r w:rsidR="00A72253">
          <w:rPr>
            <w:color w:val="1155CC"/>
            <w:sz w:val="24"/>
            <w:szCs w:val="24"/>
            <w:u w:val="single"/>
          </w:rPr>
          <w:t>https://www.trackie.com/event/peace-hills-classic/1000738/?admin=1</w:t>
        </w:r>
      </w:hyperlink>
      <w:r w:rsidR="00A72253">
        <w:rPr>
          <w:sz w:val="24"/>
          <w:szCs w:val="24"/>
        </w:rPr>
        <w:t xml:space="preserve"> </w:t>
      </w:r>
    </w:p>
    <w:p w14:paraId="3EA17A52" w14:textId="77777777" w:rsidR="00010AD1" w:rsidRDefault="00010AD1">
      <w:pPr>
        <w:spacing w:line="240" w:lineRule="auto"/>
        <w:rPr>
          <w:sz w:val="24"/>
          <w:szCs w:val="24"/>
        </w:rPr>
      </w:pPr>
    </w:p>
    <w:p w14:paraId="3EA17A53" w14:textId="77777777" w:rsidR="00010AD1" w:rsidRDefault="00010AD1">
      <w:pPr>
        <w:spacing w:line="240" w:lineRule="auto"/>
        <w:rPr>
          <w:b/>
          <w:sz w:val="24"/>
          <w:szCs w:val="24"/>
        </w:rPr>
      </w:pPr>
    </w:p>
    <w:p w14:paraId="3EA17A54" w14:textId="77777777" w:rsidR="00010AD1" w:rsidRDefault="00010AD1">
      <w:pPr>
        <w:spacing w:line="240" w:lineRule="auto"/>
        <w:rPr>
          <w:b/>
          <w:sz w:val="24"/>
          <w:szCs w:val="24"/>
        </w:rPr>
      </w:pPr>
    </w:p>
    <w:p w14:paraId="3EA17A55" w14:textId="77777777" w:rsidR="00010AD1" w:rsidRDefault="00A722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TIMING</w:t>
      </w:r>
    </w:p>
    <w:p w14:paraId="3EA17A56" w14:textId="77777777" w:rsidR="00010AD1" w:rsidRDefault="00A722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We are pleased to announce that again this year our timing will be handled by </w:t>
      </w:r>
      <w:r>
        <w:rPr>
          <w:b/>
          <w:sz w:val="24"/>
          <w:szCs w:val="24"/>
        </w:rPr>
        <w:t xml:space="preserve">Ellis Timing. </w:t>
      </w:r>
    </w:p>
    <w:p w14:paraId="3EA17A57" w14:textId="77777777" w:rsidR="00010AD1" w:rsidRDefault="00010AD1">
      <w:pPr>
        <w:rPr>
          <w:b/>
          <w:sz w:val="24"/>
          <w:szCs w:val="24"/>
        </w:rPr>
      </w:pPr>
    </w:p>
    <w:p w14:paraId="3EA17A58" w14:textId="77777777" w:rsidR="00010AD1" w:rsidRDefault="00A72253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FACILITIES &amp; PARKING</w:t>
      </w:r>
    </w:p>
    <w:p w14:paraId="3EA17A59" w14:textId="77777777" w:rsidR="00010AD1" w:rsidRDefault="00A722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Parking is limited. Please respect "No Parking" signs on Range Road 243. First Aid and Portable toilets are available onsite; no change facilities or shelters. A concession will be available to purchase lunch and snacks from.</w:t>
      </w:r>
      <w:r>
        <w:br w:type="page"/>
      </w:r>
    </w:p>
    <w:p w14:paraId="3EA17A5A" w14:textId="77777777" w:rsidR="00010AD1" w:rsidRDefault="00010AD1">
      <w:pPr>
        <w:spacing w:line="240" w:lineRule="auto"/>
        <w:rPr>
          <w:b/>
          <w:sz w:val="24"/>
          <w:szCs w:val="24"/>
        </w:rPr>
      </w:pPr>
    </w:p>
    <w:p w14:paraId="3EA17A5B" w14:textId="77777777" w:rsidR="00010AD1" w:rsidRDefault="00A7225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VS CLUB ENTRIES</w:t>
      </w:r>
    </w:p>
    <w:p w14:paraId="3EA17A5C" w14:textId="77777777" w:rsidR="00010AD1" w:rsidRDefault="00010AD1">
      <w:pPr>
        <w:spacing w:line="240" w:lineRule="auto"/>
        <w:jc w:val="center"/>
        <w:rPr>
          <w:b/>
          <w:sz w:val="24"/>
          <w:szCs w:val="24"/>
        </w:rPr>
      </w:pPr>
    </w:p>
    <w:p w14:paraId="3EA17A5D" w14:textId="77777777" w:rsidR="00010AD1" w:rsidRDefault="00A72253">
      <w:pPr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all Elementary and Junior High races, you may enter under your Club or your School (check with your coach), and all athletes will compete in 1 race together. </w:t>
      </w:r>
    </w:p>
    <w:p w14:paraId="3EA17A5E" w14:textId="77777777" w:rsidR="00010AD1" w:rsidRDefault="00A72253">
      <w:pPr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As per ASAA rules, we will have High School aged athletes compete in one event but their results will be separated for all placings and awards.</w:t>
      </w:r>
    </w:p>
    <w:p w14:paraId="3EA17A5F" w14:textId="77777777" w:rsidR="00010AD1" w:rsidRDefault="00A72253">
      <w:pPr>
        <w:numPr>
          <w:ilvl w:val="1"/>
          <w:numId w:val="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 the High School age races, you must enter under EITHER your Club or School. </w:t>
      </w:r>
      <w:r>
        <w:rPr>
          <w:sz w:val="24"/>
          <w:szCs w:val="24"/>
        </w:rPr>
        <w:t xml:space="preserve">Club and High School athletes will run in separate races, but under the same event, and will be separated for their respective results &amp; awards (EG: Grade 10 girls will run at the same time with Club U16 Women, but will be competing in 2 separate races). There will be medals and Top 4 T-shirts for each race. </w:t>
      </w:r>
      <w:r>
        <w:rPr>
          <w:b/>
          <w:sz w:val="24"/>
          <w:szCs w:val="24"/>
        </w:rPr>
        <w:t xml:space="preserve">Please ensure your coach enters you under the correct category (Club or School). </w:t>
      </w:r>
    </w:p>
    <w:p w14:paraId="3EA17A60" w14:textId="16E38365" w:rsidR="00010AD1" w:rsidRDefault="00A72253">
      <w:pPr>
        <w:numPr>
          <w:ilvl w:val="1"/>
          <w:numId w:val="3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All High School categories have an age limit, as of September 1, 202</w:t>
      </w:r>
      <w:r w:rsidR="00C45E5F">
        <w:rPr>
          <w:sz w:val="24"/>
          <w:szCs w:val="24"/>
        </w:rPr>
        <w:t>4</w:t>
      </w:r>
      <w:r>
        <w:rPr>
          <w:sz w:val="24"/>
          <w:szCs w:val="24"/>
        </w:rPr>
        <w:t xml:space="preserve">: under 16 for Junior (Grade 10), under 17 for Intermediate (Grade 11), and under 18 for Senior (Grade 12). </w:t>
      </w:r>
    </w:p>
    <w:p w14:paraId="3EA17A61" w14:textId="62530C48" w:rsidR="00010AD1" w:rsidRDefault="00A72253">
      <w:pPr>
        <w:numPr>
          <w:ilvl w:val="1"/>
          <w:numId w:val="3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Club Age Categories are: U16 (born 200</w:t>
      </w:r>
      <w:r w:rsidR="003D6754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3D6754">
        <w:rPr>
          <w:sz w:val="24"/>
          <w:szCs w:val="24"/>
        </w:rPr>
        <w:t>10</w:t>
      </w:r>
      <w:r>
        <w:rPr>
          <w:sz w:val="24"/>
          <w:szCs w:val="24"/>
        </w:rPr>
        <w:t>), U18 (200</w:t>
      </w:r>
      <w:r w:rsidR="003D6754">
        <w:rPr>
          <w:sz w:val="24"/>
          <w:szCs w:val="24"/>
        </w:rPr>
        <w:t>7</w:t>
      </w:r>
      <w:r>
        <w:rPr>
          <w:sz w:val="24"/>
          <w:szCs w:val="24"/>
        </w:rPr>
        <w:t>/200</w:t>
      </w:r>
      <w:r w:rsidR="003D6754">
        <w:rPr>
          <w:sz w:val="24"/>
          <w:szCs w:val="24"/>
        </w:rPr>
        <w:t>8</w:t>
      </w:r>
      <w:r>
        <w:rPr>
          <w:sz w:val="24"/>
          <w:szCs w:val="24"/>
        </w:rPr>
        <w:t>) and U20 (200</w:t>
      </w:r>
      <w:r w:rsidR="00A81F9D">
        <w:rPr>
          <w:sz w:val="24"/>
          <w:szCs w:val="24"/>
        </w:rPr>
        <w:t>5</w:t>
      </w:r>
      <w:r>
        <w:rPr>
          <w:sz w:val="24"/>
          <w:szCs w:val="24"/>
        </w:rPr>
        <w:t>/200</w:t>
      </w:r>
      <w:r w:rsidR="00A81F9D">
        <w:rPr>
          <w:sz w:val="24"/>
          <w:szCs w:val="24"/>
        </w:rPr>
        <w:t>6</w:t>
      </w:r>
      <w:r>
        <w:rPr>
          <w:sz w:val="24"/>
          <w:szCs w:val="24"/>
        </w:rPr>
        <w:t>).</w:t>
      </w:r>
    </w:p>
    <w:p w14:paraId="3EA17A62" w14:textId="77777777" w:rsidR="00010AD1" w:rsidRDefault="00A72253">
      <w:pPr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For Homeschool athletes, please enter the board you are registered with (EG: Roots) as your School and compete under the appropriate grade category</w:t>
      </w:r>
      <w:r>
        <w:rPr>
          <w:b/>
          <w:sz w:val="24"/>
          <w:szCs w:val="24"/>
        </w:rPr>
        <w:t xml:space="preserve"> for your age. </w:t>
      </w:r>
    </w:p>
    <w:p w14:paraId="3EA17A63" w14:textId="77777777" w:rsidR="00010AD1" w:rsidRDefault="00010AD1">
      <w:pPr>
        <w:spacing w:after="200" w:line="240" w:lineRule="auto"/>
        <w:rPr>
          <w:b/>
          <w:sz w:val="24"/>
          <w:szCs w:val="24"/>
        </w:rPr>
      </w:pPr>
    </w:p>
    <w:p w14:paraId="3EA17A64" w14:textId="77777777" w:rsidR="00010AD1" w:rsidRDefault="00A72253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AWARDS and RIBBONS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10AD1" w14:paraId="3EA17A67" w14:textId="77777777"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7A65" w14:textId="1DF8FA22" w:rsidR="00010AD1" w:rsidRDefault="00A7225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Race T-shirts for the Top 6 in Elementary </w:t>
            </w:r>
            <w:r w:rsidR="0010771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&amp; Jr High Races, Top 4 T-shirts for High School and Club races. 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7A66" w14:textId="3986F453" w:rsidR="00010AD1" w:rsidRPr="0010771C" w:rsidRDefault="00A72253" w:rsidP="0010771C">
            <w:pPr>
              <w:pStyle w:val="ListParagraph"/>
              <w:numPr>
                <w:ilvl w:val="0"/>
                <w:numId w:val="7"/>
              </w:numPr>
              <w:spacing w:before="240"/>
              <w:rPr>
                <w:sz w:val="24"/>
                <w:szCs w:val="24"/>
              </w:rPr>
            </w:pPr>
            <w:r w:rsidRPr="0010771C">
              <w:rPr>
                <w:sz w:val="24"/>
                <w:szCs w:val="24"/>
                <w:highlight w:val="white"/>
              </w:rPr>
              <w:t>Medals for 1st, 2nd, and 3rd finishers in each race category.</w:t>
            </w:r>
            <w:r w:rsidRPr="0010771C">
              <w:rPr>
                <w:sz w:val="24"/>
                <w:szCs w:val="24"/>
                <w:highlight w:val="white"/>
              </w:rPr>
              <w:tab/>
            </w:r>
          </w:p>
        </w:tc>
      </w:tr>
      <w:tr w:rsidR="00010AD1" w14:paraId="3EA17A6A" w14:textId="77777777"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7A68" w14:textId="77777777" w:rsidR="00010AD1" w:rsidRDefault="00A7225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Ribbons for 4th-10th &amp; participants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7A69" w14:textId="3C663460" w:rsidR="00010AD1" w:rsidRDefault="00A72253">
            <w:pPr>
              <w:numPr>
                <w:ilvl w:val="0"/>
                <w:numId w:val="2"/>
              </w:num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Team ribbons for 1st to 3rd </w:t>
            </w:r>
            <w:r w:rsidR="00B43B63">
              <w:rPr>
                <w:sz w:val="24"/>
                <w:szCs w:val="24"/>
                <w:highlight w:val="white"/>
              </w:rPr>
              <w:t>&amp; trophy for school for 1st</w:t>
            </w:r>
          </w:p>
        </w:tc>
      </w:tr>
    </w:tbl>
    <w:p w14:paraId="3EA17A6B" w14:textId="77777777" w:rsidR="00010AD1" w:rsidRDefault="00A72253">
      <w:pPr>
        <w:spacing w:before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All individual and team awards will be given, as much as possible, 15 minutes after each race. </w:t>
      </w:r>
    </w:p>
    <w:p w14:paraId="3EA17A6C" w14:textId="77777777" w:rsidR="00010AD1" w:rsidRDefault="00010AD1">
      <w:pPr>
        <w:spacing w:before="240"/>
        <w:rPr>
          <w:b/>
          <w:sz w:val="24"/>
          <w:szCs w:val="24"/>
        </w:rPr>
      </w:pPr>
    </w:p>
    <w:p w14:paraId="3EA17A6D" w14:textId="77777777" w:rsidR="00010AD1" w:rsidRDefault="00A72253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more </w:t>
      </w:r>
      <w:proofErr w:type="gramStart"/>
      <w:r>
        <w:rPr>
          <w:b/>
          <w:sz w:val="24"/>
          <w:szCs w:val="24"/>
        </w:rPr>
        <w:t>information</w:t>
      </w:r>
      <w:proofErr w:type="gramEnd"/>
      <w:r>
        <w:rPr>
          <w:b/>
          <w:sz w:val="24"/>
          <w:szCs w:val="24"/>
        </w:rPr>
        <w:t xml:space="preserve"> please contact the Meet Directors: </w:t>
      </w:r>
    </w:p>
    <w:p w14:paraId="3EA17A6E" w14:textId="11E915EB" w:rsidR="00010AD1" w:rsidRDefault="00A72253">
      <w:pPr>
        <w:spacing w:before="240"/>
        <w:rPr>
          <w:b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Pete Wright at 780-479-1860 or 780-619-9690 or </w:t>
      </w:r>
      <w:r>
        <w:rPr>
          <w:b/>
          <w:color w:val="0000FF"/>
          <w:sz w:val="24"/>
          <w:szCs w:val="24"/>
          <w:u w:val="single"/>
        </w:rPr>
        <w:t>peacehills.xcountry@gmail.com</w:t>
      </w:r>
    </w:p>
    <w:p w14:paraId="3EA17A6F" w14:textId="4A1EB77A" w:rsidR="00F13297" w:rsidRDefault="00FA147C" w:rsidP="00F13297">
      <w:pPr>
        <w:spacing w:before="240"/>
      </w:pPr>
      <w:r>
        <w:rPr>
          <w:sz w:val="24"/>
          <w:szCs w:val="24"/>
        </w:rPr>
        <w:t>Lois Greidanus</w:t>
      </w:r>
      <w:r w:rsidR="00A72253">
        <w:rPr>
          <w:sz w:val="24"/>
          <w:szCs w:val="24"/>
        </w:rPr>
        <w:t xml:space="preserve"> at </w:t>
      </w:r>
      <w:r w:rsidR="00D377DB">
        <w:rPr>
          <w:sz w:val="24"/>
          <w:szCs w:val="24"/>
        </w:rPr>
        <w:t>780-203-5336</w:t>
      </w:r>
      <w:r w:rsidR="00A72253">
        <w:rPr>
          <w:sz w:val="24"/>
          <w:szCs w:val="24"/>
        </w:rPr>
        <w:t xml:space="preserve"> or</w:t>
      </w:r>
      <w:r w:rsidR="00A72253">
        <w:rPr>
          <w:b/>
          <w:sz w:val="24"/>
          <w:szCs w:val="24"/>
        </w:rPr>
        <w:t xml:space="preserve"> </w:t>
      </w:r>
      <w:r w:rsidR="00F13297">
        <w:rPr>
          <w:b/>
          <w:sz w:val="24"/>
          <w:szCs w:val="24"/>
        </w:rPr>
        <w:t>loisgrei</w:t>
      </w:r>
      <w:r>
        <w:rPr>
          <w:b/>
          <w:sz w:val="24"/>
          <w:szCs w:val="24"/>
        </w:rPr>
        <w:t>@gmail.com</w:t>
      </w:r>
    </w:p>
    <w:p w14:paraId="3651B03E" w14:textId="77777777" w:rsidR="00D377DB" w:rsidRDefault="00D377DB">
      <w:pPr>
        <w:spacing w:before="240"/>
        <w:jc w:val="center"/>
        <w:rPr>
          <w:b/>
          <w:sz w:val="36"/>
          <w:szCs w:val="36"/>
        </w:rPr>
      </w:pPr>
    </w:p>
    <w:p w14:paraId="7ED37980" w14:textId="77777777" w:rsidR="00D377DB" w:rsidRDefault="00D377DB">
      <w:pPr>
        <w:spacing w:before="240"/>
        <w:jc w:val="center"/>
        <w:rPr>
          <w:b/>
          <w:sz w:val="36"/>
          <w:szCs w:val="36"/>
        </w:rPr>
      </w:pPr>
    </w:p>
    <w:p w14:paraId="3EA17A71" w14:textId="76E308BF" w:rsidR="00010AD1" w:rsidRDefault="00A72253">
      <w:pPr>
        <w:spacing w:before="240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lastRenderedPageBreak/>
        <w:t xml:space="preserve">Race Distances &amp; Schedule </w:t>
      </w:r>
    </w:p>
    <w:p w14:paraId="3EA17A72" w14:textId="77777777" w:rsidR="00010AD1" w:rsidRDefault="00A72253">
      <w:pPr>
        <w:jc w:val="center"/>
      </w:pPr>
      <w:r>
        <w:t>(Some races may begin before others are completed)</w:t>
      </w:r>
    </w:p>
    <w:p w14:paraId="3EA17A73" w14:textId="77777777" w:rsidR="00010AD1" w:rsidRDefault="00010AD1">
      <w:pPr>
        <w:jc w:val="center"/>
      </w:pPr>
    </w:p>
    <w:p w14:paraId="3EA17A74" w14:textId="77777777" w:rsidR="00010AD1" w:rsidRDefault="00A7225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9:00 Walk Through – Elementary and Jr. High</w:t>
      </w:r>
    </w:p>
    <w:p w14:paraId="3EA17A75" w14:textId="7CBB25A8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09:</w:t>
      </w:r>
      <w:r w:rsidR="00C43EA4">
        <w:rPr>
          <w:sz w:val="26"/>
          <w:szCs w:val="26"/>
        </w:rPr>
        <w:t>2</w:t>
      </w:r>
      <w:r>
        <w:rPr>
          <w:sz w:val="26"/>
          <w:szCs w:val="26"/>
        </w:rPr>
        <w:t>5  Grade</w:t>
      </w:r>
      <w:proofErr w:type="gramEnd"/>
      <w:r>
        <w:rPr>
          <w:sz w:val="26"/>
          <w:szCs w:val="26"/>
        </w:rPr>
        <w:t xml:space="preserve"> 1 Boys – 1 km</w:t>
      </w:r>
    </w:p>
    <w:p w14:paraId="3EA17A76" w14:textId="2F6E778E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09</w:t>
      </w:r>
      <w:r w:rsidR="00C43EA4">
        <w:rPr>
          <w:sz w:val="26"/>
          <w:szCs w:val="26"/>
        </w:rPr>
        <w:t>:3</w:t>
      </w:r>
      <w:r>
        <w:rPr>
          <w:sz w:val="26"/>
          <w:szCs w:val="26"/>
        </w:rPr>
        <w:t>5  Grade</w:t>
      </w:r>
      <w:proofErr w:type="gramEnd"/>
      <w:r>
        <w:rPr>
          <w:sz w:val="26"/>
          <w:szCs w:val="26"/>
        </w:rPr>
        <w:t xml:space="preserve"> 1 Girls – 1 km</w:t>
      </w:r>
    </w:p>
    <w:p w14:paraId="3EA17A77" w14:textId="19D4CC3B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09:</w:t>
      </w:r>
      <w:r w:rsidR="00C43EA4">
        <w:rPr>
          <w:sz w:val="26"/>
          <w:szCs w:val="26"/>
        </w:rPr>
        <w:t>4</w:t>
      </w:r>
      <w:r>
        <w:rPr>
          <w:sz w:val="26"/>
          <w:szCs w:val="26"/>
        </w:rPr>
        <w:t>5  Grade</w:t>
      </w:r>
      <w:proofErr w:type="gramEnd"/>
      <w:r>
        <w:rPr>
          <w:sz w:val="26"/>
          <w:szCs w:val="26"/>
        </w:rPr>
        <w:t xml:space="preserve"> 2 &amp; 3 Boys – 1 km</w:t>
      </w:r>
    </w:p>
    <w:p w14:paraId="3EA17A78" w14:textId="29FA8D6C" w:rsidR="00010AD1" w:rsidRDefault="00DB7BDF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9:55</w:t>
      </w:r>
      <w:r w:rsidR="00A72253">
        <w:rPr>
          <w:sz w:val="26"/>
          <w:szCs w:val="26"/>
        </w:rPr>
        <w:t xml:space="preserve">  Grade</w:t>
      </w:r>
      <w:proofErr w:type="gramEnd"/>
      <w:r w:rsidR="00A72253">
        <w:rPr>
          <w:sz w:val="26"/>
          <w:szCs w:val="26"/>
        </w:rPr>
        <w:t xml:space="preserve"> 2 &amp; 3 Girls – 1 km</w:t>
      </w:r>
    </w:p>
    <w:p w14:paraId="3EA17A79" w14:textId="0222C321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10:</w:t>
      </w:r>
      <w:r w:rsidR="00702B33">
        <w:rPr>
          <w:sz w:val="26"/>
          <w:szCs w:val="26"/>
        </w:rPr>
        <w:t>05</w:t>
      </w:r>
      <w:r>
        <w:rPr>
          <w:sz w:val="26"/>
          <w:szCs w:val="26"/>
        </w:rPr>
        <w:t xml:space="preserve">  Grade</w:t>
      </w:r>
      <w:proofErr w:type="gramEnd"/>
      <w:r>
        <w:rPr>
          <w:sz w:val="26"/>
          <w:szCs w:val="26"/>
        </w:rPr>
        <w:t xml:space="preserve"> 4 &amp; 5 Boys – 2 km</w:t>
      </w:r>
    </w:p>
    <w:p w14:paraId="3EA17A7A" w14:textId="4B70BFCB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10:</w:t>
      </w:r>
      <w:r w:rsidR="00702B33">
        <w:rPr>
          <w:sz w:val="26"/>
          <w:szCs w:val="26"/>
        </w:rPr>
        <w:t>15</w:t>
      </w:r>
      <w:r>
        <w:rPr>
          <w:sz w:val="26"/>
          <w:szCs w:val="26"/>
        </w:rPr>
        <w:t xml:space="preserve">  Grade</w:t>
      </w:r>
      <w:proofErr w:type="gramEnd"/>
      <w:r>
        <w:rPr>
          <w:sz w:val="26"/>
          <w:szCs w:val="26"/>
        </w:rPr>
        <w:t xml:space="preserve"> 4 &amp; 5 Girls – 2 km</w:t>
      </w:r>
    </w:p>
    <w:p w14:paraId="3EA17A7B" w14:textId="5240ECDA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10:</w:t>
      </w:r>
      <w:r w:rsidR="00702B33">
        <w:rPr>
          <w:sz w:val="26"/>
          <w:szCs w:val="26"/>
        </w:rPr>
        <w:t>30</w:t>
      </w:r>
      <w:r>
        <w:rPr>
          <w:sz w:val="26"/>
          <w:szCs w:val="26"/>
        </w:rPr>
        <w:t xml:space="preserve">  Grade</w:t>
      </w:r>
      <w:proofErr w:type="gramEnd"/>
      <w:r>
        <w:rPr>
          <w:sz w:val="26"/>
          <w:szCs w:val="26"/>
        </w:rPr>
        <w:t xml:space="preserve"> 6 &amp; 7 Boys – 3 km</w:t>
      </w:r>
    </w:p>
    <w:p w14:paraId="3EA17A7C" w14:textId="57DDE48B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="00702B33">
        <w:rPr>
          <w:sz w:val="26"/>
          <w:szCs w:val="26"/>
        </w:rPr>
        <w:t>0:50</w:t>
      </w:r>
      <w:r>
        <w:rPr>
          <w:sz w:val="26"/>
          <w:szCs w:val="26"/>
        </w:rPr>
        <w:t xml:space="preserve">  Grade</w:t>
      </w:r>
      <w:proofErr w:type="gramEnd"/>
      <w:r>
        <w:rPr>
          <w:sz w:val="26"/>
          <w:szCs w:val="26"/>
        </w:rPr>
        <w:t xml:space="preserve"> 6 &amp; 7 Girls – 3 km</w:t>
      </w:r>
    </w:p>
    <w:p w14:paraId="3EA17A7D" w14:textId="25DAB338" w:rsidR="00010AD1" w:rsidRDefault="00702B3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10:51</w:t>
      </w:r>
      <w:r w:rsidR="00A72253">
        <w:rPr>
          <w:b/>
          <w:sz w:val="26"/>
          <w:szCs w:val="26"/>
        </w:rPr>
        <w:t xml:space="preserve"> Walk Through – High School </w:t>
      </w:r>
      <w:r w:rsidR="00E5398F">
        <w:rPr>
          <w:b/>
          <w:sz w:val="26"/>
          <w:szCs w:val="26"/>
        </w:rPr>
        <w:t xml:space="preserve">&amp; U16 &amp; older </w:t>
      </w:r>
      <w:r w:rsidR="00A72253">
        <w:rPr>
          <w:b/>
          <w:sz w:val="26"/>
          <w:szCs w:val="26"/>
        </w:rPr>
        <w:t>Only</w:t>
      </w:r>
      <w:r w:rsidR="007A0BF2">
        <w:rPr>
          <w:b/>
          <w:sz w:val="26"/>
          <w:szCs w:val="26"/>
        </w:rPr>
        <w:t xml:space="preserve"> – NO Junior High</w:t>
      </w:r>
    </w:p>
    <w:p w14:paraId="3EA17A7E" w14:textId="75BA0329" w:rsidR="00010AD1" w:rsidRDefault="00701BAA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11:10</w:t>
      </w:r>
      <w:r w:rsidR="00A72253">
        <w:rPr>
          <w:sz w:val="26"/>
          <w:szCs w:val="26"/>
        </w:rPr>
        <w:t xml:space="preserve">  Grade</w:t>
      </w:r>
      <w:proofErr w:type="gramEnd"/>
      <w:r w:rsidR="00A72253">
        <w:rPr>
          <w:sz w:val="26"/>
          <w:szCs w:val="26"/>
        </w:rPr>
        <w:t xml:space="preserve"> 8 &amp; 9 Boys – 4 km</w:t>
      </w:r>
    </w:p>
    <w:p w14:paraId="3EA17A7F" w14:textId="64EBA6BE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="00297811">
        <w:rPr>
          <w:sz w:val="26"/>
          <w:szCs w:val="26"/>
        </w:rPr>
        <w:t>1</w:t>
      </w:r>
      <w:r w:rsidR="00701BAA">
        <w:rPr>
          <w:sz w:val="26"/>
          <w:szCs w:val="26"/>
        </w:rPr>
        <w:t>:50</w:t>
      </w:r>
      <w:r>
        <w:rPr>
          <w:sz w:val="26"/>
          <w:szCs w:val="26"/>
        </w:rPr>
        <w:t xml:space="preserve">  Grade</w:t>
      </w:r>
      <w:proofErr w:type="gramEnd"/>
      <w:r>
        <w:rPr>
          <w:sz w:val="26"/>
          <w:szCs w:val="26"/>
        </w:rPr>
        <w:t xml:space="preserve"> 8 &amp; 9 Girls – 3 km</w:t>
      </w:r>
    </w:p>
    <w:p w14:paraId="3EA17A80" w14:textId="5D4350E0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12:</w:t>
      </w:r>
      <w:r w:rsidR="00701BAA">
        <w:rPr>
          <w:sz w:val="26"/>
          <w:szCs w:val="26"/>
        </w:rPr>
        <w:t>10</w:t>
      </w:r>
      <w:r>
        <w:rPr>
          <w:sz w:val="26"/>
          <w:szCs w:val="26"/>
        </w:rPr>
        <w:t xml:space="preserve">  HS</w:t>
      </w:r>
      <w:proofErr w:type="gramEnd"/>
      <w:r>
        <w:rPr>
          <w:sz w:val="26"/>
          <w:szCs w:val="26"/>
        </w:rPr>
        <w:t xml:space="preserve"> Grade 10 Men &amp; Club U16 Men – 4 km</w:t>
      </w:r>
    </w:p>
    <w:p w14:paraId="3EA17A81" w14:textId="3908B9EF" w:rsidR="00010AD1" w:rsidRDefault="00A72253" w:rsidP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12:</w:t>
      </w:r>
      <w:r w:rsidR="00297811">
        <w:rPr>
          <w:sz w:val="26"/>
          <w:szCs w:val="26"/>
        </w:rPr>
        <w:t>2</w:t>
      </w:r>
      <w:r w:rsidR="00DB287A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0E73B9">
        <w:rPr>
          <w:sz w:val="26"/>
          <w:szCs w:val="26"/>
        </w:rPr>
        <w:t xml:space="preserve"> </w:t>
      </w:r>
      <w:r>
        <w:rPr>
          <w:sz w:val="26"/>
          <w:szCs w:val="26"/>
        </w:rPr>
        <w:t>Grade</w:t>
      </w:r>
      <w:proofErr w:type="gramEnd"/>
      <w:r>
        <w:rPr>
          <w:sz w:val="26"/>
          <w:szCs w:val="26"/>
        </w:rPr>
        <w:t xml:space="preserve"> 10 Women &amp; Club U16 Women – 4 km</w:t>
      </w:r>
    </w:p>
    <w:p w14:paraId="3EA17A82" w14:textId="65080513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="00551BEE">
        <w:rPr>
          <w:sz w:val="26"/>
          <w:szCs w:val="26"/>
        </w:rPr>
        <w:t>2:</w:t>
      </w:r>
      <w:r w:rsidR="00701BAA">
        <w:rPr>
          <w:sz w:val="26"/>
          <w:szCs w:val="26"/>
        </w:rPr>
        <w:t>50</w:t>
      </w:r>
      <w:r>
        <w:rPr>
          <w:sz w:val="26"/>
          <w:szCs w:val="26"/>
        </w:rPr>
        <w:t xml:space="preserve">  HS</w:t>
      </w:r>
      <w:proofErr w:type="gramEnd"/>
      <w:r>
        <w:rPr>
          <w:sz w:val="26"/>
          <w:szCs w:val="26"/>
        </w:rPr>
        <w:t xml:space="preserve"> Grade 11 Men &amp; Club U18 Men – 5 km</w:t>
      </w:r>
    </w:p>
    <w:p w14:paraId="3EA17A83" w14:textId="1ED1D733" w:rsidR="00010AD1" w:rsidRDefault="00A72253" w:rsidP="008B1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1:</w:t>
      </w:r>
      <w:r w:rsidR="00701BAA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0E73B9">
        <w:rPr>
          <w:sz w:val="26"/>
          <w:szCs w:val="26"/>
        </w:rPr>
        <w:t xml:space="preserve"> </w:t>
      </w:r>
      <w:r>
        <w:rPr>
          <w:sz w:val="26"/>
          <w:szCs w:val="26"/>
        </w:rPr>
        <w:t>HS</w:t>
      </w:r>
      <w:proofErr w:type="gramEnd"/>
      <w:r>
        <w:rPr>
          <w:sz w:val="26"/>
          <w:szCs w:val="26"/>
        </w:rPr>
        <w:t xml:space="preserve"> Grade 11 Women &amp; Club U18 Women – 5 km</w:t>
      </w:r>
    </w:p>
    <w:p w14:paraId="3EA17A84" w14:textId="73397D0A" w:rsidR="00010AD1" w:rsidRDefault="0067293D" w:rsidP="008B1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1:15 </w:t>
      </w:r>
      <w:r w:rsidR="000E73B9">
        <w:rPr>
          <w:sz w:val="26"/>
          <w:szCs w:val="26"/>
        </w:rPr>
        <w:t xml:space="preserve"> </w:t>
      </w:r>
      <w:r>
        <w:rPr>
          <w:sz w:val="26"/>
          <w:szCs w:val="26"/>
        </w:rPr>
        <w:t>HS</w:t>
      </w:r>
      <w:proofErr w:type="gramEnd"/>
      <w:r w:rsidR="00A72253">
        <w:rPr>
          <w:sz w:val="26"/>
          <w:szCs w:val="26"/>
        </w:rPr>
        <w:t xml:space="preserve"> Grade 12 Women &amp; Club U20 Women – 5 km</w:t>
      </w:r>
    </w:p>
    <w:p w14:paraId="3EA17A85" w14:textId="51324814" w:rsidR="00010AD1" w:rsidRDefault="0067293D" w:rsidP="008B1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1:15</w:t>
      </w:r>
      <w:r w:rsidR="00A72253">
        <w:rPr>
          <w:sz w:val="26"/>
          <w:szCs w:val="26"/>
        </w:rPr>
        <w:t xml:space="preserve">  Open</w:t>
      </w:r>
      <w:proofErr w:type="gramEnd"/>
      <w:r w:rsidR="00A72253">
        <w:rPr>
          <w:sz w:val="26"/>
          <w:szCs w:val="26"/>
        </w:rPr>
        <w:t xml:space="preserve"> Women (ages 20+) – 5 km</w:t>
      </w:r>
    </w:p>
    <w:p w14:paraId="3207AE4D" w14:textId="77777777" w:rsidR="002655E2" w:rsidRDefault="002655E2">
      <w:pPr>
        <w:spacing w:line="360" w:lineRule="auto"/>
        <w:jc w:val="center"/>
        <w:rPr>
          <w:sz w:val="26"/>
          <w:szCs w:val="26"/>
        </w:rPr>
      </w:pPr>
    </w:p>
    <w:p w14:paraId="3EA17A86" w14:textId="7F7EEDB4" w:rsidR="00010AD1" w:rsidRDefault="00A72253" w:rsidP="00265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1:</w:t>
      </w:r>
      <w:r w:rsidR="00A46F70">
        <w:rPr>
          <w:sz w:val="26"/>
          <w:szCs w:val="26"/>
        </w:rPr>
        <w:t>40</w:t>
      </w:r>
      <w:r>
        <w:rPr>
          <w:sz w:val="26"/>
          <w:szCs w:val="26"/>
        </w:rPr>
        <w:t xml:space="preserve"> </w:t>
      </w:r>
      <w:r w:rsidR="000E73B9">
        <w:rPr>
          <w:sz w:val="26"/>
          <w:szCs w:val="26"/>
        </w:rPr>
        <w:t xml:space="preserve"> </w:t>
      </w:r>
      <w:r>
        <w:rPr>
          <w:sz w:val="26"/>
          <w:szCs w:val="26"/>
        </w:rPr>
        <w:t>HS</w:t>
      </w:r>
      <w:proofErr w:type="gramEnd"/>
      <w:r>
        <w:rPr>
          <w:sz w:val="26"/>
          <w:szCs w:val="26"/>
        </w:rPr>
        <w:t xml:space="preserve"> Grade 12 Men &amp; Club U20 Men  – 6 km </w:t>
      </w:r>
    </w:p>
    <w:p w14:paraId="3EA17A87" w14:textId="77CFB7BD" w:rsidR="00010AD1" w:rsidRDefault="00A72253" w:rsidP="00265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  <w:highlight w:val="white"/>
        </w:rPr>
      </w:pPr>
      <w:r>
        <w:rPr>
          <w:sz w:val="26"/>
          <w:szCs w:val="26"/>
        </w:rPr>
        <w:t>1:</w:t>
      </w:r>
      <w:r w:rsidR="00562289">
        <w:rPr>
          <w:sz w:val="26"/>
          <w:szCs w:val="26"/>
        </w:rPr>
        <w:t>4</w:t>
      </w:r>
      <w:r w:rsidR="00EF6F3D">
        <w:rPr>
          <w:sz w:val="26"/>
          <w:szCs w:val="26"/>
        </w:rPr>
        <w:t>0</w:t>
      </w:r>
      <w:r>
        <w:rPr>
          <w:sz w:val="26"/>
          <w:szCs w:val="26"/>
        </w:rPr>
        <w:t xml:space="preserve"> Open Men (20+) – 6 km </w:t>
      </w:r>
    </w:p>
    <w:p w14:paraId="3EA17A88" w14:textId="797B9848" w:rsidR="00010AD1" w:rsidRPr="00C84D54" w:rsidRDefault="000E73B9" w:rsidP="000E73B9">
      <w:pPr>
        <w:spacing w:before="240"/>
        <w:jc w:val="center"/>
        <w:rPr>
          <w:b/>
          <w:bCs/>
          <w:sz w:val="24"/>
          <w:szCs w:val="24"/>
          <w:highlight w:val="white"/>
        </w:rPr>
      </w:pPr>
      <w:r w:rsidRPr="00C84D54">
        <w:rPr>
          <w:b/>
          <w:bCs/>
          <w:sz w:val="24"/>
          <w:szCs w:val="24"/>
          <w:highlight w:val="white"/>
        </w:rPr>
        <w:t>NEW!</w:t>
      </w:r>
    </w:p>
    <w:p w14:paraId="4080479D" w14:textId="4362F894" w:rsidR="002A2002" w:rsidRDefault="002A2002" w:rsidP="000E73B9">
      <w:pPr>
        <w:spacing w:before="24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2:</w:t>
      </w:r>
      <w:r w:rsidR="00EF6F3D">
        <w:rPr>
          <w:sz w:val="24"/>
          <w:szCs w:val="24"/>
          <w:highlight w:val="white"/>
        </w:rPr>
        <w:t>1</w:t>
      </w:r>
      <w:r w:rsidR="003870DE">
        <w:rPr>
          <w:sz w:val="24"/>
          <w:szCs w:val="24"/>
          <w:highlight w:val="white"/>
        </w:rPr>
        <w:t>5</w:t>
      </w:r>
      <w:r>
        <w:rPr>
          <w:sz w:val="24"/>
          <w:szCs w:val="24"/>
          <w:highlight w:val="white"/>
        </w:rPr>
        <w:t xml:space="preserve"> pm</w:t>
      </w:r>
    </w:p>
    <w:p w14:paraId="0279468F" w14:textId="7E6617C0" w:rsidR="000E73B9" w:rsidRDefault="000E73B9" w:rsidP="000E73B9">
      <w:pPr>
        <w:spacing w:before="24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 </w:t>
      </w:r>
      <w:r w:rsidR="0001488B">
        <w:rPr>
          <w:sz w:val="24"/>
          <w:szCs w:val="24"/>
          <w:highlight w:val="white"/>
        </w:rPr>
        <w:t>early entry required – Enter day of meet!</w:t>
      </w:r>
      <w:r w:rsidR="00C84D54">
        <w:rPr>
          <w:sz w:val="24"/>
          <w:szCs w:val="24"/>
          <w:highlight w:val="white"/>
        </w:rPr>
        <w:t xml:space="preserve"> – No cost!</w:t>
      </w:r>
    </w:p>
    <w:p w14:paraId="722C15A9" w14:textId="3FE73477" w:rsidR="0001488B" w:rsidRPr="002A2002" w:rsidRDefault="002A2002" w:rsidP="000E73B9">
      <w:pPr>
        <w:spacing w:before="240"/>
        <w:jc w:val="center"/>
        <w:rPr>
          <w:b/>
          <w:bCs/>
          <w:sz w:val="24"/>
          <w:szCs w:val="24"/>
          <w:highlight w:val="white"/>
        </w:rPr>
      </w:pPr>
      <w:r w:rsidRPr="002A2002">
        <w:rPr>
          <w:b/>
          <w:bCs/>
          <w:sz w:val="24"/>
          <w:szCs w:val="24"/>
          <w:highlight w:val="white"/>
        </w:rPr>
        <w:t xml:space="preserve">Mixed </w:t>
      </w:r>
      <w:r w:rsidR="0001488B" w:rsidRPr="002A2002">
        <w:rPr>
          <w:b/>
          <w:bCs/>
          <w:sz w:val="24"/>
          <w:szCs w:val="24"/>
          <w:highlight w:val="white"/>
        </w:rPr>
        <w:t>Open 4 X 2km XC Relay</w:t>
      </w:r>
      <w:r w:rsidRPr="002A2002">
        <w:rPr>
          <w:b/>
          <w:bCs/>
          <w:sz w:val="24"/>
          <w:szCs w:val="24"/>
          <w:highlight w:val="white"/>
        </w:rPr>
        <w:t xml:space="preserve"> – 2 ladies &amp; 2 men! Any order</w:t>
      </w:r>
    </w:p>
    <w:p w14:paraId="4570E82E" w14:textId="693E8868" w:rsidR="0001488B" w:rsidRDefault="0001488B" w:rsidP="000E73B9">
      <w:pPr>
        <w:spacing w:before="24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Run @ same time but separate school &amp; Club entries</w:t>
      </w:r>
    </w:p>
    <w:p w14:paraId="5844C4A4" w14:textId="77777777" w:rsidR="0001488B" w:rsidRDefault="0001488B" w:rsidP="000E73B9">
      <w:pPr>
        <w:spacing w:before="240"/>
        <w:jc w:val="center"/>
        <w:rPr>
          <w:sz w:val="24"/>
          <w:szCs w:val="24"/>
          <w:highlight w:val="white"/>
        </w:rPr>
      </w:pPr>
    </w:p>
    <w:p w14:paraId="3EA17A89" w14:textId="77777777" w:rsidR="00010AD1" w:rsidRDefault="00A72253">
      <w:pPr>
        <w:spacing w:before="240"/>
        <w:jc w:val="center"/>
        <w:rPr>
          <w:b/>
          <w:sz w:val="26"/>
          <w:szCs w:val="26"/>
          <w:highlight w:val="white"/>
        </w:rPr>
      </w:pPr>
      <w:r>
        <w:br w:type="page"/>
      </w:r>
    </w:p>
    <w:p w14:paraId="3EA17A8A" w14:textId="77777777" w:rsidR="00010AD1" w:rsidRDefault="00A72253">
      <w:pPr>
        <w:spacing w:before="240"/>
        <w:jc w:val="center"/>
        <w:rPr>
          <w:sz w:val="24"/>
          <w:szCs w:val="24"/>
          <w:highlight w:val="white"/>
        </w:rPr>
      </w:pPr>
      <w:r>
        <w:rPr>
          <w:b/>
          <w:sz w:val="26"/>
          <w:szCs w:val="26"/>
          <w:highlight w:val="white"/>
        </w:rPr>
        <w:lastRenderedPageBreak/>
        <w:t>COURSE MAP</w:t>
      </w:r>
    </w:p>
    <w:p w14:paraId="3EA17A8B" w14:textId="77777777" w:rsidR="00010AD1" w:rsidRDefault="00A72253">
      <w:pPr>
        <w:spacing w:before="240"/>
        <w:jc w:val="center"/>
        <w:rPr>
          <w:sz w:val="24"/>
          <w:szCs w:val="24"/>
          <w:highlight w:val="white"/>
        </w:rPr>
      </w:pPr>
      <w:r>
        <w:rPr>
          <w:noProof/>
          <w:sz w:val="24"/>
          <w:szCs w:val="24"/>
          <w:highlight w:val="white"/>
        </w:rPr>
        <w:drawing>
          <wp:anchor distT="19050" distB="19050" distL="19050" distR="19050" simplePos="0" relativeHeight="251659264" behindDoc="1" locked="0" layoutInCell="1" hidden="0" allowOverlap="1" wp14:anchorId="3EA17AA1" wp14:editId="3EA17AA2">
            <wp:simplePos x="0" y="0"/>
            <wp:positionH relativeFrom="page">
              <wp:posOffset>1114425</wp:posOffset>
            </wp:positionH>
            <wp:positionV relativeFrom="page">
              <wp:posOffset>1143000</wp:posOffset>
            </wp:positionV>
            <wp:extent cx="5442378" cy="5748338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l="6655"/>
                    <a:stretch>
                      <a:fillRect/>
                    </a:stretch>
                  </pic:blipFill>
                  <pic:spPr>
                    <a:xfrm>
                      <a:off x="0" y="0"/>
                      <a:ext cx="5442378" cy="574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A17A8C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8D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8E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8F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0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1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2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3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4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5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6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7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8" w14:textId="77777777" w:rsidR="00010AD1" w:rsidRDefault="00010AD1">
      <w:pPr>
        <w:spacing w:before="240"/>
        <w:rPr>
          <w:sz w:val="24"/>
          <w:szCs w:val="24"/>
          <w:highlight w:val="white"/>
        </w:rPr>
      </w:pPr>
    </w:p>
    <w:p w14:paraId="3EA17A99" w14:textId="77777777" w:rsidR="00010AD1" w:rsidRDefault="00010AD1">
      <w:pPr>
        <w:spacing w:before="240"/>
        <w:rPr>
          <w:sz w:val="24"/>
          <w:szCs w:val="24"/>
          <w:highlight w:val="white"/>
        </w:rPr>
      </w:pPr>
    </w:p>
    <w:p w14:paraId="3EA17A9A" w14:textId="77777777" w:rsidR="00010AD1" w:rsidRDefault="00010AD1">
      <w:pPr>
        <w:spacing w:before="240"/>
        <w:rPr>
          <w:sz w:val="24"/>
          <w:szCs w:val="24"/>
          <w:highlight w:val="white"/>
        </w:rPr>
      </w:pPr>
    </w:p>
    <w:p w14:paraId="3EA17A9B" w14:textId="77777777" w:rsidR="00010AD1" w:rsidRDefault="00010AD1">
      <w:pPr>
        <w:spacing w:before="240"/>
        <w:rPr>
          <w:sz w:val="24"/>
          <w:szCs w:val="24"/>
          <w:highlight w:val="white"/>
        </w:rPr>
      </w:pPr>
    </w:p>
    <w:p w14:paraId="3EA17A9C" w14:textId="77777777" w:rsidR="00010AD1" w:rsidRDefault="00010AD1">
      <w:pPr>
        <w:spacing w:before="240"/>
        <w:rPr>
          <w:sz w:val="24"/>
          <w:szCs w:val="24"/>
          <w:highlight w:val="white"/>
        </w:rPr>
      </w:pPr>
    </w:p>
    <w:p w14:paraId="3EA17A9D" w14:textId="77777777" w:rsidR="00010AD1" w:rsidRDefault="00A72253">
      <w:pPr>
        <w:spacing w:before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The course features several large hills and a combination of running on dirt trails, some hard packed gravel, and grass. Spikes are recommended but certainly not necessary. </w:t>
      </w:r>
    </w:p>
    <w:p w14:paraId="3EA17A9E" w14:textId="1ACFCFC7" w:rsidR="00010AD1" w:rsidRDefault="00A72253">
      <w:pPr>
        <w:spacing w:before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All the Grade 1 and Grade 2/3 races will be led by a runner. Other races will have the trails clearly marked, with </w:t>
      </w:r>
      <w:r w:rsidR="00043C65">
        <w:rPr>
          <w:sz w:val="24"/>
          <w:szCs w:val="24"/>
          <w:highlight w:val="white"/>
        </w:rPr>
        <w:t>marshals</w:t>
      </w:r>
      <w:r>
        <w:rPr>
          <w:sz w:val="24"/>
          <w:szCs w:val="24"/>
          <w:highlight w:val="white"/>
        </w:rPr>
        <w:t xml:space="preserve"> stationed at key points to ensure no one gets lost. </w:t>
      </w:r>
    </w:p>
    <w:sectPr w:rsidR="00010AD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11EB8"/>
    <w:multiLevelType w:val="hybridMultilevel"/>
    <w:tmpl w:val="5E264B7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0510073"/>
    <w:multiLevelType w:val="multilevel"/>
    <w:tmpl w:val="D848C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065BA1"/>
    <w:multiLevelType w:val="hybridMultilevel"/>
    <w:tmpl w:val="DA5C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7AE8"/>
    <w:multiLevelType w:val="multilevel"/>
    <w:tmpl w:val="DC5A1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DB2EAF"/>
    <w:multiLevelType w:val="multilevel"/>
    <w:tmpl w:val="71822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3E1AC0"/>
    <w:multiLevelType w:val="multilevel"/>
    <w:tmpl w:val="DB549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DD0C8C"/>
    <w:multiLevelType w:val="multilevel"/>
    <w:tmpl w:val="04D4B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2454127">
    <w:abstractNumId w:val="4"/>
  </w:num>
  <w:num w:numId="2" w16cid:durableId="1218708078">
    <w:abstractNumId w:val="3"/>
  </w:num>
  <w:num w:numId="3" w16cid:durableId="1605190093">
    <w:abstractNumId w:val="5"/>
  </w:num>
  <w:num w:numId="4" w16cid:durableId="863403158">
    <w:abstractNumId w:val="1"/>
  </w:num>
  <w:num w:numId="5" w16cid:durableId="621230614">
    <w:abstractNumId w:val="6"/>
  </w:num>
  <w:num w:numId="6" w16cid:durableId="58480846">
    <w:abstractNumId w:val="0"/>
  </w:num>
  <w:num w:numId="7" w16cid:durableId="1954163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D1"/>
    <w:rsid w:val="00010AD1"/>
    <w:rsid w:val="0001488B"/>
    <w:rsid w:val="00032EF9"/>
    <w:rsid w:val="00043C65"/>
    <w:rsid w:val="000E73B9"/>
    <w:rsid w:val="0010771C"/>
    <w:rsid w:val="002655E2"/>
    <w:rsid w:val="00297811"/>
    <w:rsid w:val="002A2002"/>
    <w:rsid w:val="00384F1B"/>
    <w:rsid w:val="003870DE"/>
    <w:rsid w:val="003D6754"/>
    <w:rsid w:val="00410FBD"/>
    <w:rsid w:val="004644FE"/>
    <w:rsid w:val="00537964"/>
    <w:rsid w:val="00551BEE"/>
    <w:rsid w:val="00562289"/>
    <w:rsid w:val="005D5FE1"/>
    <w:rsid w:val="0067293D"/>
    <w:rsid w:val="00701BAA"/>
    <w:rsid w:val="00702B33"/>
    <w:rsid w:val="007045DA"/>
    <w:rsid w:val="007A0BF2"/>
    <w:rsid w:val="008628AF"/>
    <w:rsid w:val="008B1A67"/>
    <w:rsid w:val="009A39AE"/>
    <w:rsid w:val="00A46F70"/>
    <w:rsid w:val="00A72253"/>
    <w:rsid w:val="00A81F9D"/>
    <w:rsid w:val="00B43B63"/>
    <w:rsid w:val="00BD191F"/>
    <w:rsid w:val="00BE17C7"/>
    <w:rsid w:val="00BF2E72"/>
    <w:rsid w:val="00C43EA4"/>
    <w:rsid w:val="00C45E5F"/>
    <w:rsid w:val="00C84D54"/>
    <w:rsid w:val="00D377DB"/>
    <w:rsid w:val="00DA7C92"/>
    <w:rsid w:val="00DB287A"/>
    <w:rsid w:val="00DB7BDF"/>
    <w:rsid w:val="00E37D45"/>
    <w:rsid w:val="00E5398F"/>
    <w:rsid w:val="00EF6F3D"/>
    <w:rsid w:val="00F13297"/>
    <w:rsid w:val="00F72DAB"/>
    <w:rsid w:val="00F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7A40"/>
  <w15:docId w15:val="{5B08F767-F856-4CF8-9A59-AADF7B27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0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ckie.com/event/peace-hills-classic/1000738/?admin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Wright</dc:creator>
  <cp:lastModifiedBy>Peter Wright</cp:lastModifiedBy>
  <cp:revision>2</cp:revision>
  <cp:lastPrinted>2024-09-02T18:30:00Z</cp:lastPrinted>
  <dcterms:created xsi:type="dcterms:W3CDTF">2024-09-02T21:31:00Z</dcterms:created>
  <dcterms:modified xsi:type="dcterms:W3CDTF">2024-09-02T21:31:00Z</dcterms:modified>
</cp:coreProperties>
</file>